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1A5CD5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December 12</w:t>
      </w:r>
      <w:r w:rsidR="00AC2106">
        <w:rPr>
          <w:rFonts w:ascii="Cambria" w:hAnsi="Cambria"/>
          <w:color w:val="000000"/>
          <w:sz w:val="26"/>
          <w:szCs w:val="26"/>
        </w:rPr>
        <w:t>, 201</w:t>
      </w:r>
      <w:r w:rsidR="00385F79">
        <w:rPr>
          <w:rFonts w:ascii="Cambria" w:hAnsi="Cambria"/>
          <w:color w:val="000000"/>
          <w:sz w:val="26"/>
          <w:szCs w:val="26"/>
        </w:rPr>
        <w:t>6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513966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A0AFF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1A5CD5">
        <w:rPr>
          <w:rFonts w:ascii="Cambria" w:hAnsi="Cambria" w:cs="Arial"/>
          <w:color w:val="000000"/>
          <w:sz w:val="22"/>
          <w:szCs w:val="22"/>
        </w:rPr>
        <w:t>11-14-16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406281" w:rsidRDefault="00F2680B" w:rsidP="00406281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1A5CD5" w:rsidRPr="001A5CD5" w:rsidRDefault="00F2680B" w:rsidP="001A5CD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1A5CD5" w:rsidRDefault="001A5CD5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Beer/Liquor License</w:t>
      </w:r>
    </w:p>
    <w:p w:rsidR="0092428A" w:rsidRDefault="0092428A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SW Water Rate increase</w:t>
      </w:r>
      <w:bookmarkStart w:id="0" w:name="_GoBack"/>
      <w:bookmarkEnd w:id="0"/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</w:p>
    <w:p w:rsidR="00B41971" w:rsidRDefault="00513966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>
        <w:rPr>
          <w:rFonts w:ascii="Cambria" w:eastAsia="Constantia" w:hAnsi="Cambria" w:cs="Constantia"/>
          <w:color w:val="000000"/>
          <w:sz w:val="22"/>
          <w:szCs w:val="22"/>
        </w:rPr>
        <w:t>Maintenance Position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Pr="00513966" w:rsidRDefault="008075E2" w:rsidP="00B41971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513966">
        <w:rPr>
          <w:rFonts w:ascii="Cambria" w:hAnsi="Cambria" w:cs="Arial"/>
          <w:color w:val="000000"/>
          <w:sz w:val="22"/>
          <w:szCs w:val="22"/>
        </w:rPr>
        <w:t xml:space="preserve">Next </w:t>
      </w:r>
      <w:r w:rsidR="00B41971" w:rsidRPr="00513966">
        <w:rPr>
          <w:rFonts w:ascii="Cambria" w:hAnsi="Cambria" w:cs="Arial"/>
          <w:color w:val="000000"/>
          <w:sz w:val="22"/>
          <w:szCs w:val="22"/>
        </w:rPr>
        <w:t xml:space="preserve">Regular </w:t>
      </w:r>
      <w:r w:rsidRPr="00513966">
        <w:rPr>
          <w:rFonts w:ascii="Cambria" w:hAnsi="Cambria" w:cs="Arial"/>
          <w:color w:val="000000"/>
          <w:sz w:val="22"/>
          <w:szCs w:val="22"/>
        </w:rPr>
        <w:t xml:space="preserve">Meeting Date- </w:t>
      </w:r>
      <w:r w:rsidR="001A5CD5">
        <w:rPr>
          <w:rFonts w:ascii="Cambria" w:hAnsi="Cambria" w:cs="Arial"/>
          <w:color w:val="000000"/>
          <w:sz w:val="22"/>
          <w:szCs w:val="22"/>
        </w:rPr>
        <w:t>January 9, 2017</w:t>
      </w:r>
      <w:r w:rsidRPr="00513966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044DCC" w:rsidRPr="00513966">
        <w:rPr>
          <w:rFonts w:ascii="Cambria" w:hAnsi="Cambria" w:cs="Arial"/>
          <w:color w:val="000000"/>
          <w:sz w:val="22"/>
          <w:szCs w:val="22"/>
        </w:rPr>
        <w:t xml:space="preserve"> 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10" w:rsidRDefault="00990C10" w:rsidP="00F2680B">
      <w:r>
        <w:separator/>
      </w:r>
    </w:p>
  </w:endnote>
  <w:endnote w:type="continuationSeparator" w:id="0">
    <w:p w:rsidR="00990C10" w:rsidRDefault="00990C10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92428A">
      <w:rPr>
        <w:rFonts w:ascii="Cambria" w:hAnsi="Cambria"/>
        <w:i/>
        <w:noProof/>
        <w:sz w:val="18"/>
        <w:szCs w:val="18"/>
      </w:rPr>
      <w:t>12/10/2016 2:43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10" w:rsidRDefault="00990C10" w:rsidP="00F2680B">
      <w:r>
        <w:separator/>
      </w:r>
    </w:p>
  </w:footnote>
  <w:footnote w:type="continuationSeparator" w:id="0">
    <w:p w:rsidR="00990C10" w:rsidRDefault="00990C10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15076"/>
    <w:rsid w:val="000235A9"/>
    <w:rsid w:val="00035501"/>
    <w:rsid w:val="00044DCC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0F6C61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A5CD5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91768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04B76"/>
    <w:rsid w:val="00314279"/>
    <w:rsid w:val="0032593A"/>
    <w:rsid w:val="00330E3F"/>
    <w:rsid w:val="00347AB7"/>
    <w:rsid w:val="003527AA"/>
    <w:rsid w:val="00354CBD"/>
    <w:rsid w:val="00356C46"/>
    <w:rsid w:val="00360B30"/>
    <w:rsid w:val="00360B4E"/>
    <w:rsid w:val="00362EC2"/>
    <w:rsid w:val="00365FD6"/>
    <w:rsid w:val="003672A3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A63F0"/>
    <w:rsid w:val="004B35CB"/>
    <w:rsid w:val="004B39EA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13966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15FED"/>
    <w:rsid w:val="00724ADA"/>
    <w:rsid w:val="00724E09"/>
    <w:rsid w:val="0072767D"/>
    <w:rsid w:val="00745FE5"/>
    <w:rsid w:val="00765EBC"/>
    <w:rsid w:val="00790191"/>
    <w:rsid w:val="00792FB4"/>
    <w:rsid w:val="007A4CF7"/>
    <w:rsid w:val="007A6512"/>
    <w:rsid w:val="007A698C"/>
    <w:rsid w:val="007B1BD9"/>
    <w:rsid w:val="007B767D"/>
    <w:rsid w:val="007C0E79"/>
    <w:rsid w:val="007C2352"/>
    <w:rsid w:val="007C4395"/>
    <w:rsid w:val="007F019C"/>
    <w:rsid w:val="007F46D4"/>
    <w:rsid w:val="007F6431"/>
    <w:rsid w:val="008075E2"/>
    <w:rsid w:val="00820AC9"/>
    <w:rsid w:val="0082421C"/>
    <w:rsid w:val="00827496"/>
    <w:rsid w:val="00834F69"/>
    <w:rsid w:val="00837D4B"/>
    <w:rsid w:val="00846DD4"/>
    <w:rsid w:val="00852058"/>
    <w:rsid w:val="008577F2"/>
    <w:rsid w:val="00860001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B2CA6"/>
    <w:rsid w:val="008C23E8"/>
    <w:rsid w:val="008D43E1"/>
    <w:rsid w:val="008D5AEC"/>
    <w:rsid w:val="008D7A43"/>
    <w:rsid w:val="008E6C16"/>
    <w:rsid w:val="008F1085"/>
    <w:rsid w:val="008F5F96"/>
    <w:rsid w:val="0090196F"/>
    <w:rsid w:val="00913B54"/>
    <w:rsid w:val="00914939"/>
    <w:rsid w:val="0092428A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82BEA"/>
    <w:rsid w:val="00990C10"/>
    <w:rsid w:val="00992849"/>
    <w:rsid w:val="00997902"/>
    <w:rsid w:val="009B3D4E"/>
    <w:rsid w:val="009B4AB0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0712A"/>
    <w:rsid w:val="00B155B3"/>
    <w:rsid w:val="00B22D4D"/>
    <w:rsid w:val="00B2724D"/>
    <w:rsid w:val="00B300B6"/>
    <w:rsid w:val="00B4135A"/>
    <w:rsid w:val="00B41971"/>
    <w:rsid w:val="00B6697C"/>
    <w:rsid w:val="00B7452A"/>
    <w:rsid w:val="00B81276"/>
    <w:rsid w:val="00B8280D"/>
    <w:rsid w:val="00BB01AC"/>
    <w:rsid w:val="00BB07F5"/>
    <w:rsid w:val="00BB5619"/>
    <w:rsid w:val="00BC0C11"/>
    <w:rsid w:val="00BC1054"/>
    <w:rsid w:val="00BC2485"/>
    <w:rsid w:val="00BC4226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3324E"/>
    <w:rsid w:val="00D40D71"/>
    <w:rsid w:val="00D503E1"/>
    <w:rsid w:val="00D50C6B"/>
    <w:rsid w:val="00D51BB3"/>
    <w:rsid w:val="00D56F42"/>
    <w:rsid w:val="00D5740F"/>
    <w:rsid w:val="00D82368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46C0C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AFF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27C39"/>
    <w:rsid w:val="00F30927"/>
    <w:rsid w:val="00F358E1"/>
    <w:rsid w:val="00F55544"/>
    <w:rsid w:val="00F769C2"/>
    <w:rsid w:val="00F76F2C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5</cp:revision>
  <cp:lastPrinted>2016-12-10T21:43:00Z</cp:lastPrinted>
  <dcterms:created xsi:type="dcterms:W3CDTF">2016-12-05T21:02:00Z</dcterms:created>
  <dcterms:modified xsi:type="dcterms:W3CDTF">2016-12-10T21:43:00Z</dcterms:modified>
</cp:coreProperties>
</file>